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1" w:rsidRDefault="00014CD1" w:rsidP="00014CD1">
      <w:pPr>
        <w:pStyle w:val="ConsPlusNormal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24"/>
        <w:gridCol w:w="454"/>
        <w:gridCol w:w="1417"/>
        <w:gridCol w:w="340"/>
        <w:gridCol w:w="2705"/>
      </w:tblGrid>
      <w:tr w:rsidR="00014CD1" w:rsidTr="00014CD1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72A" w:rsidRDefault="008C1D78" w:rsidP="00014CD1">
            <w:pPr>
              <w:pStyle w:val="ConsPlusNormal"/>
              <w:jc w:val="right"/>
            </w:pPr>
            <w:r>
              <w:t xml:space="preserve">Директору государственного бюджетного общеобразовательного учреждения </w:t>
            </w:r>
          </w:p>
          <w:p w:rsidR="0007172A" w:rsidRDefault="008C1D78" w:rsidP="00014CD1">
            <w:pPr>
              <w:pStyle w:val="ConsPlusNormal"/>
              <w:jc w:val="right"/>
            </w:pPr>
            <w:r>
              <w:t>средней общеобразовательной школы №364 Фрунзенского района Санкт-Петербурга</w:t>
            </w:r>
            <w:r w:rsidR="0007172A">
              <w:t xml:space="preserve"> </w:t>
            </w:r>
          </w:p>
          <w:p w:rsidR="00014CD1" w:rsidRDefault="0007172A" w:rsidP="00014CD1">
            <w:pPr>
              <w:pStyle w:val="ConsPlusNormal"/>
              <w:jc w:val="right"/>
            </w:pPr>
            <w:r>
              <w:t>О.А. Кругловой</w:t>
            </w: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от</w:t>
            </w:r>
          </w:p>
        </w:tc>
        <w:tc>
          <w:tcPr>
            <w:tcW w:w="4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right"/>
            </w:pPr>
            <w:r>
              <w:t>(фамилия, имя, отчество (последнее - при наличии) заявителя)</w:t>
            </w: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Адрес регистрации: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center"/>
            </w:pPr>
            <w:r>
              <w:t>(документ, удостоверяющий личность заявителя (N, серия, дата выдачи, кем выдан))</w:t>
            </w: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right"/>
            </w:pPr>
            <w:proofErr w:type="gramStart"/>
            <w:r>
              <w:t>(документ, подтверждающий статус</w:t>
            </w:r>
            <w:proofErr w:type="gramEnd"/>
          </w:p>
          <w:p w:rsidR="00014CD1" w:rsidRDefault="00014CD1" w:rsidP="00014CD1">
            <w:pPr>
              <w:pStyle w:val="ConsPlusNormal"/>
              <w:jc w:val="right"/>
            </w:pPr>
            <w:r>
              <w:t>законного представителя ребенка</w:t>
            </w:r>
          </w:p>
          <w:p w:rsidR="00014CD1" w:rsidRDefault="00014CD1" w:rsidP="00014CD1">
            <w:pPr>
              <w:pStyle w:val="ConsPlusNormal"/>
              <w:jc w:val="right"/>
            </w:pPr>
            <w:proofErr w:type="gramStart"/>
            <w:r>
              <w:t>(N, серия, дата выдачи, кем выдан))</w:t>
            </w:r>
            <w:proofErr w:type="gramEnd"/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Контактные телефоны: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</w:tbl>
    <w:p w:rsidR="00014CD1" w:rsidRDefault="00014CD1" w:rsidP="00014CD1">
      <w:pPr>
        <w:pStyle w:val="ConsPlusNormal"/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360"/>
        <w:gridCol w:w="964"/>
        <w:gridCol w:w="1183"/>
        <w:gridCol w:w="962"/>
        <w:gridCol w:w="547"/>
        <w:gridCol w:w="148"/>
        <w:gridCol w:w="1999"/>
        <w:gridCol w:w="568"/>
        <w:gridCol w:w="2944"/>
      </w:tblGrid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172A" w:rsidRDefault="0007172A" w:rsidP="00014CD1">
            <w:pPr>
              <w:pStyle w:val="ConsPlusNormal"/>
              <w:jc w:val="center"/>
            </w:pPr>
          </w:p>
          <w:p w:rsidR="00014CD1" w:rsidRDefault="00014CD1" w:rsidP="00014CD1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FF3E7E">
        <w:tc>
          <w:tcPr>
            <w:tcW w:w="4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Прошу принять моего ребенка (сына, дочь) -</w:t>
            </w:r>
          </w:p>
        </w:tc>
        <w:tc>
          <w:tcPr>
            <w:tcW w:w="5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FF3E7E"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center"/>
            </w:pPr>
            <w:r>
              <w:t>(фамилия, имя, отчество (последнее - при наличии) ребенка или поступающего)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FF3E7E"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ind w:firstLine="283"/>
              <w:jc w:val="both"/>
            </w:pPr>
            <w:r>
              <w:t>(свидетельство о рождении ребенка (N, серия, дата выдачи, кем выдан, номер актовой записи) или паспорт (N, серия, дата выдачи, кем выдан))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FF3E7E"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center"/>
            </w:pPr>
            <w:r>
              <w:t>(дата рождения и место проживания ребенка или поступающего)</w:t>
            </w:r>
          </w:p>
        </w:tc>
      </w:tr>
      <w:tr w:rsidR="00014CD1" w:rsidTr="00FF3E7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7172A">
            <w:pPr>
              <w:pStyle w:val="ConsPlusNormal"/>
              <w:jc w:val="both"/>
            </w:pPr>
            <w:bookmarkStart w:id="0" w:name="_GoBack"/>
            <w:bookmarkEnd w:id="0"/>
            <w: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Pr="00014CD1" w:rsidRDefault="00014CD1" w:rsidP="00014CD1">
            <w:pPr>
              <w:pStyle w:val="ConsPlusNormal"/>
            </w:pPr>
            <w:r w:rsidRPr="00014CD1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класс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2023/24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учебного года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8C1D78" w:rsidP="0007172A">
            <w:pPr>
              <w:pStyle w:val="ConsPlusNormal"/>
            </w:pPr>
            <w:r>
              <w:t>ГБОУ СОШ №364 Фрунзенского района  Санкт-Петербурга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right"/>
            </w:pPr>
            <w:r>
              <w:t>(наименование образовательной организации)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  <w:r>
              <w:t xml:space="preserve">Сведения о внеочередном, первоочередном </w:t>
            </w:r>
            <w:proofErr w:type="gramStart"/>
            <w:r>
              <w:t>и(</w:t>
            </w:r>
            <w:proofErr w:type="gramEnd"/>
            <w:r>
              <w:t>или) преимущественном праве зачисления на обучение в государственные образовательные организации: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FF3E7E"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center"/>
            </w:pPr>
            <w:r>
              <w:t>(в случае наличия указывается категория)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center"/>
            </w:pPr>
            <w:r>
              <w:lastRenderedPageBreak/>
              <w:t>Сведения о гражданине, который является (являлся) участником специальной военной операции либо призван на военную службу по мобилизации &lt;1&gt;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FF3E7E"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014CD1" w:rsidTr="00FF3E7E"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ind w:firstLine="283"/>
              <w:jc w:val="both"/>
            </w:pPr>
            <w:r>
              <w:t>Дата рождения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</w:p>
        </w:tc>
      </w:tr>
      <w:tr w:rsidR="00014CD1" w:rsidTr="00FF3E7E"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7172A">
            <w:pPr>
              <w:pStyle w:val="ConsPlusNormal"/>
              <w:jc w:val="both"/>
            </w:pPr>
            <w:r>
              <w:t xml:space="preserve">Серия </w:t>
            </w:r>
            <w:r w:rsidR="0007172A">
              <w:t>п</w:t>
            </w:r>
            <w:r>
              <w:t>аспорта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  <w:r>
              <w:t>Номер паспорта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</w:p>
        </w:tc>
      </w:tr>
      <w:tr w:rsidR="00014CD1" w:rsidTr="00FF3E7E">
        <w:tc>
          <w:tcPr>
            <w:tcW w:w="7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Степень родства с ребенком, в отношении которого подается заявление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7172A">
            <w:pPr>
              <w:pStyle w:val="ConsPlusNormal"/>
            </w:pPr>
            <w:r>
              <w:t xml:space="preserve">Сведения о потребности </w:t>
            </w:r>
            <w:proofErr w:type="gramStart"/>
            <w:r>
              <w:t>обучения</w:t>
            </w:r>
            <w:proofErr w:type="gramEnd"/>
            <w:r>
              <w:t xml:space="preserve"> по адаптированной образовательной программе и в создании специальных условий </w:t>
            </w:r>
          </w:p>
        </w:tc>
      </w:tr>
      <w:tr w:rsidR="00014CD1" w:rsidTr="00FF3E7E">
        <w:tblPrEx>
          <w:tblBorders>
            <w:insideH w:val="single" w:sz="4" w:space="0" w:color="auto"/>
          </w:tblBorders>
        </w:tblPrEx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Язык образования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D1" w:rsidRDefault="0007172A" w:rsidP="00014CD1">
            <w:pPr>
              <w:pStyle w:val="ConsPlusNormal"/>
            </w:pPr>
            <w:r>
              <w:t xml:space="preserve">                                                    русский</w:t>
            </w:r>
          </w:p>
        </w:tc>
      </w:tr>
      <w:tr w:rsidR="00014CD1" w:rsidTr="00FF3E7E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  <w:r>
      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</w:tc>
      </w:tr>
    </w:tbl>
    <w:p w:rsidR="00014CD1" w:rsidRDefault="00014CD1" w:rsidP="00014CD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73"/>
        <w:gridCol w:w="2154"/>
        <w:gridCol w:w="1247"/>
        <w:gridCol w:w="2747"/>
      </w:tblGrid>
      <w:tr w:rsidR="00014CD1" w:rsidTr="00014CD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014CD1" w:rsidTr="00014CD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  <w:tr w:rsidR="00014CD1" w:rsidTr="00014CD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14CD1" w:rsidRDefault="00014CD1" w:rsidP="00014CD1">
            <w:pPr>
              <w:pStyle w:val="ConsPlusNormal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D1" w:rsidRDefault="00014CD1" w:rsidP="00014CD1">
            <w:pPr>
              <w:pStyle w:val="ConsPlusNormal"/>
            </w:pPr>
          </w:p>
        </w:tc>
      </w:tr>
    </w:tbl>
    <w:p w:rsidR="00014CD1" w:rsidRDefault="00014CD1" w:rsidP="00014CD1">
      <w:pPr>
        <w:pStyle w:val="ConsPlusNormal"/>
        <w:ind w:firstLine="540"/>
        <w:jc w:val="both"/>
      </w:pPr>
    </w:p>
    <w:p w:rsidR="00014CD1" w:rsidRDefault="00014CD1" w:rsidP="00014CD1">
      <w:pPr>
        <w:pStyle w:val="ConsPlusNormal"/>
        <w:ind w:firstLine="540"/>
        <w:jc w:val="both"/>
      </w:pPr>
      <w:r>
        <w:t>--------------------------------</w:t>
      </w:r>
    </w:p>
    <w:p w:rsidR="00776489" w:rsidRDefault="00776489"/>
    <w:sectPr w:rsidR="00776489" w:rsidSect="000717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0"/>
    <w:rsid w:val="00014CD1"/>
    <w:rsid w:val="0007172A"/>
    <w:rsid w:val="00776489"/>
    <w:rsid w:val="008C1D78"/>
    <w:rsid w:val="00D717A0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C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C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2023-03-24T13:21:00Z</cp:lastPrinted>
  <dcterms:created xsi:type="dcterms:W3CDTF">2023-03-24T09:30:00Z</dcterms:created>
  <dcterms:modified xsi:type="dcterms:W3CDTF">2023-03-24T13:21:00Z</dcterms:modified>
</cp:coreProperties>
</file>